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color="auto"/>
          <w:shd w:val="clear" w:color="auto" w:fil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</w:rPr>
        <w:t>2016年6月四级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  <w:lang w:eastAsia="zh-CN"/>
        </w:rPr>
        <w:t>英语真题作文参考范文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  <w:lang w:eastAsia="zh-CN"/>
        </w:rPr>
        <w:t>感谢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  <w:lang w:eastAsia="zh-CN"/>
        </w:rPr>
        <w:t>老师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color="auto"/>
          <w:shd w:val="clear" w:color="auto" w:fill="auto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color="auto"/>
          <w:shd w:val="clear" w:color="auto" w:fill="auto"/>
          <w:lang w:eastAsia="zh-CN"/>
        </w:rPr>
        <w:t>来源</w:t>
      </w:r>
      <w:r>
        <w:rPr>
          <w:rFonts w:hint="eastAsia" w:ascii="仿宋" w:hAnsi="仿宋" w:eastAsia="仿宋" w:cs="仿宋"/>
          <w:b/>
          <w:bCs/>
          <w:sz w:val="28"/>
          <w:szCs w:val="28"/>
          <w:u w:color="auto"/>
          <w:shd w:val="clear" w:color="auto" w:fill="auto"/>
          <w:lang w:val="en-US" w:eastAsia="zh-CN"/>
        </w:rPr>
        <w:t xml:space="preserve">  文都教育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color="auto"/>
          <w:shd w:val="clear" w:color="auto" w:fill="auto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color="auto"/>
          <w:shd w:val="clear" w:color="auto" w:fill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2016年6月四级英语考试已经结束，考后文都教育老师及时给考生提供了作文的参考范文，供各位考生参考！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Dear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teacher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I am writing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to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express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my appreciation for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the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generous help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you rendered to me since I entered this university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On the one hand, it is because of your encouragement and continuous assistance that now I have obtained a splendid academic achievement in my study career, and serve as chairman of Student Union. On the other hand, with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your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help,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I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could get along well with classmates and have good cooperation with other members during work.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I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will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always remember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your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kindness and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painstaking labor.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It is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really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an honor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to be your student,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and I will cherish the goodwill you showed to me wherever I go.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In a word, m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y heartfelt gratitude to you is beyond words.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In the years to come, I will study harder to repay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your kindness and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make more progress.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righ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                                 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Yours sincerely,                                              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Li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Ming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F2260"/>
    <w:rsid w:val="18FD70F4"/>
    <w:rsid w:val="1A9C44C1"/>
    <w:rsid w:val="5A3F18A3"/>
    <w:rsid w:val="5EFC4D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henana</dc:creator>
  <cp:lastModifiedBy>shiyuejiao</cp:lastModifiedBy>
  <dcterms:modified xsi:type="dcterms:W3CDTF">2016-08-16T08:11:39Z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